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AA" w:rsidRDefault="00ED7B16" w:rsidP="00ED7B16">
      <w:pPr>
        <w:jc w:val="center"/>
        <w:rPr>
          <w:rFonts w:ascii="Times New Roman" w:hAnsi="Times New Roman" w:cs="Times New Roman"/>
          <w:sz w:val="48"/>
          <w:szCs w:val="48"/>
        </w:rPr>
      </w:pPr>
      <w:r w:rsidRPr="00653B50">
        <w:rPr>
          <w:rFonts w:ascii="Times New Roman" w:hAnsi="Times New Roman" w:cs="Times New Roman"/>
          <w:b/>
          <w:sz w:val="48"/>
          <w:szCs w:val="48"/>
          <w:u w:val="single"/>
        </w:rPr>
        <w:t>LEGAL DOCUMENTS</w:t>
      </w:r>
      <w:r w:rsidR="00653B50" w:rsidRPr="00653B50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653B50">
        <w:rPr>
          <w:rFonts w:ascii="Times New Roman" w:hAnsi="Times New Roman" w:cs="Times New Roman"/>
          <w:b/>
          <w:sz w:val="48"/>
          <w:szCs w:val="48"/>
          <w:u w:val="single"/>
        </w:rPr>
        <w:t xml:space="preserve">EVERY FAMILY SHOULD </w:t>
      </w:r>
      <w:bookmarkStart w:id="0" w:name="_GoBack"/>
      <w:bookmarkEnd w:id="0"/>
      <w:r w:rsidR="00653B50" w:rsidRPr="00653B50">
        <w:rPr>
          <w:rFonts w:ascii="Times New Roman" w:hAnsi="Times New Roman" w:cs="Times New Roman"/>
          <w:b/>
          <w:sz w:val="48"/>
          <w:szCs w:val="48"/>
          <w:u w:val="single"/>
        </w:rPr>
        <w:t>CONSIDER</w:t>
      </w:r>
    </w:p>
    <w:p w:rsidR="00653B50" w:rsidRDefault="00653B50" w:rsidP="00ED7B16">
      <w:pPr>
        <w:ind w:firstLine="360"/>
        <w:rPr>
          <w:rFonts w:ascii="Times New Roman" w:hAnsi="Times New Roman" w:cs="Times New Roman"/>
          <w:sz w:val="36"/>
          <w:szCs w:val="36"/>
        </w:rPr>
      </w:pPr>
    </w:p>
    <w:p w:rsidR="00ED7B16" w:rsidRPr="00653B50" w:rsidRDefault="00ED7B16" w:rsidP="00653B50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>1. Last Will and T</w:t>
      </w:r>
      <w:r w:rsidR="00653B50">
        <w:rPr>
          <w:rFonts w:ascii="Times New Roman" w:hAnsi="Times New Roman" w:cs="Times New Roman"/>
          <w:sz w:val="36"/>
          <w:szCs w:val="36"/>
        </w:rPr>
        <w:t>estament and/or Pour-Over Will &amp;</w:t>
      </w:r>
      <w:r w:rsidRPr="00653B50">
        <w:rPr>
          <w:rFonts w:ascii="Times New Roman" w:hAnsi="Times New Roman" w:cs="Times New Roman"/>
          <w:sz w:val="36"/>
          <w:szCs w:val="36"/>
        </w:rPr>
        <w:t xml:space="preserve"> Living Trust.</w:t>
      </w:r>
    </w:p>
    <w:p w:rsidR="00ED7B16" w:rsidRPr="00653B50" w:rsidRDefault="00ED7B16" w:rsidP="00ED7B16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>2. Medical Power of Attorney.</w:t>
      </w:r>
    </w:p>
    <w:p w:rsidR="00ED7B16" w:rsidRPr="00653B50" w:rsidRDefault="00ED7B16" w:rsidP="00ED7B16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>3. Directive to Physicians.</w:t>
      </w:r>
    </w:p>
    <w:p w:rsidR="00653B50" w:rsidRPr="00653B50" w:rsidRDefault="00ED7B16" w:rsidP="00653B50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 xml:space="preserve">4. </w:t>
      </w:r>
      <w:r w:rsidR="00653B50" w:rsidRPr="00653B50">
        <w:rPr>
          <w:rFonts w:ascii="Times New Roman" w:hAnsi="Times New Roman" w:cs="Times New Roman"/>
          <w:sz w:val="36"/>
          <w:szCs w:val="36"/>
        </w:rPr>
        <w:t>HIPAA Power of Attorney</w:t>
      </w:r>
      <w:r w:rsidR="00653B50">
        <w:rPr>
          <w:rFonts w:ascii="Times New Roman" w:hAnsi="Times New Roman" w:cs="Times New Roman"/>
          <w:sz w:val="36"/>
          <w:szCs w:val="36"/>
        </w:rPr>
        <w:t xml:space="preserve"> – access to medical records</w:t>
      </w:r>
      <w:r w:rsidR="00653B50" w:rsidRPr="00653B50">
        <w:rPr>
          <w:rFonts w:ascii="Times New Roman" w:hAnsi="Times New Roman" w:cs="Times New Roman"/>
          <w:sz w:val="36"/>
          <w:szCs w:val="36"/>
        </w:rPr>
        <w:t>.</w:t>
      </w:r>
    </w:p>
    <w:p w:rsidR="00ED7B16" w:rsidRPr="00653B50" w:rsidRDefault="00653B50" w:rsidP="00653B50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="00ED7B16" w:rsidRPr="00653B50">
        <w:rPr>
          <w:rFonts w:ascii="Times New Roman" w:hAnsi="Times New Roman" w:cs="Times New Roman"/>
          <w:sz w:val="36"/>
          <w:szCs w:val="36"/>
        </w:rPr>
        <w:t xml:space="preserve">Power of Attorney (general, special, and/or springing) - for financial </w:t>
      </w:r>
      <w:r>
        <w:rPr>
          <w:rFonts w:ascii="Times New Roman" w:hAnsi="Times New Roman" w:cs="Times New Roman"/>
          <w:sz w:val="36"/>
          <w:szCs w:val="36"/>
        </w:rPr>
        <w:t>matters</w:t>
      </w:r>
      <w:r w:rsidR="00ED7B16" w:rsidRPr="00653B50">
        <w:rPr>
          <w:rFonts w:ascii="Times New Roman" w:hAnsi="Times New Roman" w:cs="Times New Roman"/>
          <w:sz w:val="36"/>
          <w:szCs w:val="36"/>
        </w:rPr>
        <w:t>.</w:t>
      </w:r>
    </w:p>
    <w:p w:rsidR="00ED7B16" w:rsidRPr="00653B50" w:rsidRDefault="00ED7B16" w:rsidP="00ED7B16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 xml:space="preserve">6. </w:t>
      </w:r>
      <w:r w:rsidRPr="00653B50">
        <w:rPr>
          <w:rFonts w:ascii="Times New Roman" w:hAnsi="Times New Roman" w:cs="Times New Roman"/>
          <w:sz w:val="36"/>
          <w:szCs w:val="36"/>
        </w:rPr>
        <w:t>[</w:t>
      </w:r>
      <w:r w:rsidRPr="00653B50">
        <w:rPr>
          <w:rFonts w:ascii="Times New Roman" w:hAnsi="Times New Roman" w:cs="Times New Roman"/>
          <w:i/>
          <w:sz w:val="36"/>
          <w:szCs w:val="36"/>
        </w:rPr>
        <w:t>Optional</w:t>
      </w:r>
      <w:r w:rsidRPr="00653B50">
        <w:rPr>
          <w:rFonts w:ascii="Times New Roman" w:hAnsi="Times New Roman" w:cs="Times New Roman"/>
          <w:sz w:val="36"/>
          <w:szCs w:val="36"/>
        </w:rPr>
        <w:t xml:space="preserve">] </w:t>
      </w:r>
      <w:r w:rsidRPr="00653B50">
        <w:rPr>
          <w:rFonts w:ascii="Times New Roman" w:hAnsi="Times New Roman" w:cs="Times New Roman"/>
          <w:sz w:val="36"/>
          <w:szCs w:val="36"/>
        </w:rPr>
        <w:t>Designation of Guardian in Advance of Need.</w:t>
      </w:r>
    </w:p>
    <w:p w:rsidR="00653B50" w:rsidRDefault="00ED7B16" w:rsidP="00ED7B16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 xml:space="preserve">7. </w:t>
      </w:r>
      <w:r w:rsidR="00653B50" w:rsidRPr="00653B50">
        <w:rPr>
          <w:rFonts w:ascii="Times New Roman" w:hAnsi="Times New Roman" w:cs="Times New Roman"/>
          <w:sz w:val="36"/>
          <w:szCs w:val="36"/>
        </w:rPr>
        <w:t>[</w:t>
      </w:r>
      <w:r w:rsidR="00653B50" w:rsidRPr="00653B50">
        <w:rPr>
          <w:rFonts w:ascii="Times New Roman" w:hAnsi="Times New Roman" w:cs="Times New Roman"/>
          <w:i/>
          <w:sz w:val="36"/>
          <w:szCs w:val="36"/>
        </w:rPr>
        <w:t>Optional</w:t>
      </w:r>
      <w:r w:rsidR="00653B50" w:rsidRPr="00653B50">
        <w:rPr>
          <w:rFonts w:ascii="Times New Roman" w:hAnsi="Times New Roman" w:cs="Times New Roman"/>
          <w:sz w:val="36"/>
          <w:szCs w:val="36"/>
        </w:rPr>
        <w:t xml:space="preserve">] Do Not </w:t>
      </w:r>
      <w:r w:rsidR="00653B50" w:rsidRPr="00653B50">
        <w:rPr>
          <w:rFonts w:ascii="Times New Roman" w:hAnsi="Times New Roman" w:cs="Times New Roman"/>
          <w:sz w:val="36"/>
          <w:szCs w:val="36"/>
        </w:rPr>
        <w:t>Resu</w:t>
      </w:r>
      <w:r w:rsidR="00653B50">
        <w:rPr>
          <w:rFonts w:ascii="Times New Roman" w:hAnsi="Times New Roman" w:cs="Times New Roman"/>
          <w:sz w:val="36"/>
          <w:szCs w:val="36"/>
        </w:rPr>
        <w:t>s</w:t>
      </w:r>
      <w:r w:rsidR="00653B50" w:rsidRPr="00653B50">
        <w:rPr>
          <w:rFonts w:ascii="Times New Roman" w:hAnsi="Times New Roman" w:cs="Times New Roman"/>
          <w:sz w:val="36"/>
          <w:szCs w:val="36"/>
        </w:rPr>
        <w:t>citate</w:t>
      </w:r>
      <w:r w:rsidR="00653B50" w:rsidRPr="00653B50">
        <w:rPr>
          <w:rFonts w:ascii="Times New Roman" w:hAnsi="Times New Roman" w:cs="Times New Roman"/>
          <w:sz w:val="36"/>
          <w:szCs w:val="36"/>
        </w:rPr>
        <w:t>.</w:t>
      </w:r>
    </w:p>
    <w:p w:rsidR="00ED7B16" w:rsidRPr="00653B50" w:rsidRDefault="00ED7B16" w:rsidP="00653B50">
      <w:pPr>
        <w:ind w:left="360"/>
        <w:rPr>
          <w:rFonts w:ascii="Times New Roman" w:hAnsi="Times New Roman" w:cs="Times New Roman"/>
          <w:sz w:val="36"/>
          <w:szCs w:val="36"/>
        </w:rPr>
      </w:pPr>
      <w:r w:rsidRPr="00653B50">
        <w:rPr>
          <w:rFonts w:ascii="Times New Roman" w:hAnsi="Times New Roman" w:cs="Times New Roman"/>
          <w:sz w:val="36"/>
          <w:szCs w:val="36"/>
        </w:rPr>
        <w:t xml:space="preserve">8. </w:t>
      </w:r>
      <w:r w:rsidRPr="00653B50">
        <w:rPr>
          <w:rFonts w:ascii="Times New Roman" w:hAnsi="Times New Roman" w:cs="Times New Roman"/>
          <w:sz w:val="36"/>
          <w:szCs w:val="36"/>
        </w:rPr>
        <w:t>[</w:t>
      </w:r>
      <w:r w:rsidRPr="00653B50">
        <w:rPr>
          <w:rFonts w:ascii="Times New Roman" w:hAnsi="Times New Roman" w:cs="Times New Roman"/>
          <w:i/>
          <w:sz w:val="36"/>
          <w:szCs w:val="36"/>
        </w:rPr>
        <w:t>Optional</w:t>
      </w:r>
      <w:r w:rsidRPr="00653B50">
        <w:rPr>
          <w:rFonts w:ascii="Times New Roman" w:hAnsi="Times New Roman" w:cs="Times New Roman"/>
          <w:sz w:val="36"/>
          <w:szCs w:val="36"/>
        </w:rPr>
        <w:t>]</w:t>
      </w:r>
      <w:r w:rsidRPr="00653B50">
        <w:rPr>
          <w:rFonts w:ascii="Times New Roman" w:hAnsi="Times New Roman" w:cs="Times New Roman"/>
          <w:sz w:val="36"/>
          <w:szCs w:val="36"/>
        </w:rPr>
        <w:t xml:space="preserve"> D</w:t>
      </w:r>
      <w:r w:rsidR="00653B50">
        <w:rPr>
          <w:rFonts w:ascii="Times New Roman" w:hAnsi="Times New Roman" w:cs="Times New Roman"/>
          <w:sz w:val="36"/>
          <w:szCs w:val="36"/>
        </w:rPr>
        <w:t>esignation of Agent for Burial.</w:t>
      </w:r>
    </w:p>
    <w:sectPr w:rsidR="00ED7B16" w:rsidRPr="00653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50802"/>
    <w:multiLevelType w:val="hybridMultilevel"/>
    <w:tmpl w:val="4EA8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16"/>
    <w:rsid w:val="000A2452"/>
    <w:rsid w:val="000B3D73"/>
    <w:rsid w:val="00101DC6"/>
    <w:rsid w:val="00113B8E"/>
    <w:rsid w:val="0013737F"/>
    <w:rsid w:val="001470B3"/>
    <w:rsid w:val="001B6814"/>
    <w:rsid w:val="001F12EF"/>
    <w:rsid w:val="00223477"/>
    <w:rsid w:val="00230A4F"/>
    <w:rsid w:val="00237A43"/>
    <w:rsid w:val="002560E6"/>
    <w:rsid w:val="0025681B"/>
    <w:rsid w:val="00260D45"/>
    <w:rsid w:val="002A0F9B"/>
    <w:rsid w:val="00305088"/>
    <w:rsid w:val="003073FD"/>
    <w:rsid w:val="00334F75"/>
    <w:rsid w:val="0035051C"/>
    <w:rsid w:val="003A2938"/>
    <w:rsid w:val="003C008B"/>
    <w:rsid w:val="00431AF1"/>
    <w:rsid w:val="004B353E"/>
    <w:rsid w:val="004D02C8"/>
    <w:rsid w:val="00513CAD"/>
    <w:rsid w:val="005262CF"/>
    <w:rsid w:val="00543E6E"/>
    <w:rsid w:val="005D61CA"/>
    <w:rsid w:val="006266C8"/>
    <w:rsid w:val="00636406"/>
    <w:rsid w:val="00653B50"/>
    <w:rsid w:val="00695507"/>
    <w:rsid w:val="006A6BEC"/>
    <w:rsid w:val="006F75C9"/>
    <w:rsid w:val="00755F38"/>
    <w:rsid w:val="007565AD"/>
    <w:rsid w:val="007910F0"/>
    <w:rsid w:val="007D5D4B"/>
    <w:rsid w:val="00835C76"/>
    <w:rsid w:val="00845EFC"/>
    <w:rsid w:val="008724A2"/>
    <w:rsid w:val="008B3573"/>
    <w:rsid w:val="008D3CCB"/>
    <w:rsid w:val="008F7794"/>
    <w:rsid w:val="009068A0"/>
    <w:rsid w:val="009148F1"/>
    <w:rsid w:val="009613EB"/>
    <w:rsid w:val="0097469E"/>
    <w:rsid w:val="009A67D2"/>
    <w:rsid w:val="009B4C04"/>
    <w:rsid w:val="009E7471"/>
    <w:rsid w:val="00A00E68"/>
    <w:rsid w:val="00A1068D"/>
    <w:rsid w:val="00AF2FF2"/>
    <w:rsid w:val="00B2174E"/>
    <w:rsid w:val="00B32C29"/>
    <w:rsid w:val="00B6223C"/>
    <w:rsid w:val="00B90405"/>
    <w:rsid w:val="00BB583C"/>
    <w:rsid w:val="00BB5DD8"/>
    <w:rsid w:val="00C03930"/>
    <w:rsid w:val="00C10D65"/>
    <w:rsid w:val="00C26F15"/>
    <w:rsid w:val="00C46630"/>
    <w:rsid w:val="00C50A3B"/>
    <w:rsid w:val="00CD15F1"/>
    <w:rsid w:val="00D0003C"/>
    <w:rsid w:val="00D8450E"/>
    <w:rsid w:val="00D973BF"/>
    <w:rsid w:val="00DE7F4D"/>
    <w:rsid w:val="00DF3C07"/>
    <w:rsid w:val="00DF5BB9"/>
    <w:rsid w:val="00E27C72"/>
    <w:rsid w:val="00E37434"/>
    <w:rsid w:val="00E61DF6"/>
    <w:rsid w:val="00E771F6"/>
    <w:rsid w:val="00EA4135"/>
    <w:rsid w:val="00EC1A63"/>
    <w:rsid w:val="00EC60F7"/>
    <w:rsid w:val="00ED7B16"/>
    <w:rsid w:val="00EF5C9B"/>
    <w:rsid w:val="00F026AA"/>
    <w:rsid w:val="00F20BE9"/>
    <w:rsid w:val="00F667FF"/>
    <w:rsid w:val="00F963AF"/>
    <w:rsid w:val="00FA6465"/>
    <w:rsid w:val="00FB23AF"/>
    <w:rsid w:val="00FB333E"/>
    <w:rsid w:val="00FC1955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A58A1-7465-4C0B-BE60-A56572F5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Gibbons</dc:creator>
  <cp:keywords/>
  <dc:description/>
  <cp:lastModifiedBy>Robert Gibbons</cp:lastModifiedBy>
  <cp:revision>1</cp:revision>
  <dcterms:created xsi:type="dcterms:W3CDTF">2014-03-30T13:38:00Z</dcterms:created>
  <dcterms:modified xsi:type="dcterms:W3CDTF">2014-03-30T13:55:00Z</dcterms:modified>
</cp:coreProperties>
</file>